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7B6AA3">
      <w:r>
        <w:rPr>
          <w:noProof/>
        </w:rPr>
        <w:drawing>
          <wp:inline distT="0" distB="0" distL="0" distR="0" wp14:anchorId="56508348" wp14:editId="6945B55D">
            <wp:extent cx="81883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883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895" w:rsidRDefault="004B1895" w:rsidP="00B1136B">
      <w:pPr>
        <w:spacing w:after="0" w:line="240" w:lineRule="auto"/>
      </w:pPr>
      <w:r>
        <w:separator/>
      </w:r>
    </w:p>
  </w:endnote>
  <w:endnote w:type="continuationSeparator" w:id="0">
    <w:p w:rsidR="004B1895" w:rsidRDefault="004B1895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895" w:rsidRDefault="004B1895" w:rsidP="00B1136B">
      <w:pPr>
        <w:spacing w:after="0" w:line="240" w:lineRule="auto"/>
      </w:pPr>
      <w:r>
        <w:separator/>
      </w:r>
    </w:p>
  </w:footnote>
  <w:footnote w:type="continuationSeparator" w:id="0">
    <w:p w:rsidR="004B1895" w:rsidRDefault="004B1895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4809EB"/>
    <w:rsid w:val="00481C7A"/>
    <w:rsid w:val="004B1895"/>
    <w:rsid w:val="00556F27"/>
    <w:rsid w:val="00667464"/>
    <w:rsid w:val="007B6AA3"/>
    <w:rsid w:val="007D7166"/>
    <w:rsid w:val="0080255C"/>
    <w:rsid w:val="009800A8"/>
    <w:rsid w:val="00B1136B"/>
    <w:rsid w:val="00EF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  <w:style w:type="paragraph" w:styleId="BalloonText">
    <w:name w:val="Balloon Text"/>
    <w:basedOn w:val="Normal"/>
    <w:link w:val="BalloonTextChar"/>
    <w:uiPriority w:val="99"/>
    <w:semiHidden/>
    <w:unhideWhenUsed/>
    <w:rsid w:val="00480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2016-03-24T00:24:00Z</cp:lastPrinted>
  <dcterms:created xsi:type="dcterms:W3CDTF">2016-03-24T00:25:00Z</dcterms:created>
  <dcterms:modified xsi:type="dcterms:W3CDTF">2016-03-24T00:25:00Z</dcterms:modified>
</cp:coreProperties>
</file>